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51" w:rsidRPr="00CB283A" w:rsidRDefault="00D35351" w:rsidP="00D35351">
      <w:pPr>
        <w:adjustRightInd/>
        <w:snapToGrid/>
        <w:spacing w:line="360" w:lineRule="auto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1B5F7D">
        <w:rPr>
          <w:rFonts w:ascii="Times New Roman" w:eastAsia="黑体" w:hAnsi="Times New Roman" w:cs="Times New Roman"/>
          <w:sz w:val="24"/>
          <w:szCs w:val="24"/>
        </w:rPr>
        <w:t>附件：</w:t>
      </w:r>
    </w:p>
    <w:p w:rsidR="00D35351" w:rsidRPr="00E70185" w:rsidRDefault="00C71176" w:rsidP="00D35351">
      <w:pPr>
        <w:adjustRightInd/>
        <w:snapToGrid/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71176">
        <w:rPr>
          <w:rFonts w:ascii="Times New Roman" w:eastAsiaTheme="minorEastAsia" w:hAnsi="Times New Roman" w:cs="Times New Roman" w:hint="eastAsia"/>
          <w:sz w:val="24"/>
          <w:szCs w:val="24"/>
        </w:rPr>
        <w:t>教育部国家级教学成果展“全国中小学课内海量阅读中国行—绍兴站”暨国家级教研专项课题开题活动</w:t>
      </w:r>
      <w:r w:rsidR="00D35351" w:rsidRPr="00C237EC">
        <w:rPr>
          <w:rFonts w:ascii="Times New Roman" w:eastAsiaTheme="minorEastAsia" w:hAnsi="Times New Roman" w:cs="Times New Roman"/>
          <w:b/>
          <w:sz w:val="24"/>
          <w:szCs w:val="24"/>
        </w:rPr>
        <w:t>报</w:t>
      </w:r>
      <w:r w:rsidR="00C237EC" w:rsidRPr="00C237EC">
        <w:rPr>
          <w:rFonts w:ascii="Times New Roman" w:eastAsiaTheme="minorEastAsia" w:hAnsi="Times New Roman" w:cs="Times New Roman" w:hint="eastAsia"/>
          <w:b/>
          <w:sz w:val="24"/>
          <w:szCs w:val="24"/>
        </w:rPr>
        <w:t xml:space="preserve">  </w:t>
      </w:r>
      <w:r w:rsidR="00D35351" w:rsidRPr="00C237EC">
        <w:rPr>
          <w:rFonts w:ascii="Times New Roman" w:eastAsiaTheme="minorEastAsia" w:hAnsi="Times New Roman" w:cs="Times New Roman"/>
          <w:b/>
          <w:sz w:val="24"/>
          <w:szCs w:val="24"/>
        </w:rPr>
        <w:t>名</w:t>
      </w:r>
      <w:r w:rsidR="00C237EC" w:rsidRPr="00C237EC">
        <w:rPr>
          <w:rFonts w:ascii="Times New Roman" w:eastAsiaTheme="minorEastAsia" w:hAnsi="Times New Roman" w:cs="Times New Roman" w:hint="eastAsia"/>
          <w:b/>
          <w:sz w:val="24"/>
          <w:szCs w:val="24"/>
        </w:rPr>
        <w:t xml:space="preserve">  </w:t>
      </w:r>
      <w:r w:rsidR="00D35351" w:rsidRPr="00E70185">
        <w:rPr>
          <w:rFonts w:ascii="Times New Roman" w:eastAsiaTheme="minorEastAsia" w:hAnsi="Times New Roman" w:cs="Times New Roman"/>
          <w:b/>
          <w:sz w:val="24"/>
          <w:szCs w:val="24"/>
        </w:rPr>
        <w:t>回</w:t>
      </w:r>
      <w:r w:rsidR="00D35351" w:rsidRPr="00E70185">
        <w:rPr>
          <w:rFonts w:ascii="Times New Roman" w:eastAsiaTheme="minorEastAsia" w:hAnsi="Times New Roman" w:cs="Times New Roman" w:hint="eastAsia"/>
          <w:b/>
          <w:sz w:val="24"/>
          <w:szCs w:val="24"/>
        </w:rPr>
        <w:t xml:space="preserve">  </w:t>
      </w:r>
      <w:r w:rsidR="00D35351" w:rsidRPr="00E70185">
        <w:rPr>
          <w:rFonts w:ascii="Times New Roman" w:eastAsiaTheme="minorEastAsia" w:hAnsi="Times New Roman" w:cs="Times New Roman"/>
          <w:b/>
          <w:sz w:val="24"/>
          <w:szCs w:val="24"/>
        </w:rPr>
        <w:t>执</w:t>
      </w:r>
      <w:r w:rsidR="00D35351" w:rsidRPr="00E70185">
        <w:rPr>
          <w:rFonts w:ascii="Times New Roman" w:eastAsiaTheme="minorEastAsia" w:hAnsi="Times New Roman" w:cs="Times New Roman" w:hint="eastAsia"/>
          <w:b/>
          <w:sz w:val="24"/>
          <w:szCs w:val="24"/>
        </w:rPr>
        <w:t xml:space="preserve">  </w:t>
      </w:r>
      <w:r w:rsidR="00D35351" w:rsidRPr="00E70185">
        <w:rPr>
          <w:rFonts w:ascii="Times New Roman" w:eastAsiaTheme="minorEastAsia" w:hAnsi="Times New Roman" w:cs="Times New Roman"/>
          <w:b/>
          <w:sz w:val="24"/>
          <w:szCs w:val="24"/>
        </w:rPr>
        <w:t>表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10"/>
        <w:gridCol w:w="281"/>
        <w:gridCol w:w="287"/>
        <w:gridCol w:w="236"/>
        <w:gridCol w:w="498"/>
        <w:gridCol w:w="27"/>
        <w:gridCol w:w="209"/>
        <w:gridCol w:w="989"/>
        <w:gridCol w:w="12"/>
        <w:gridCol w:w="201"/>
        <w:gridCol w:w="32"/>
        <w:gridCol w:w="719"/>
        <w:gridCol w:w="488"/>
        <w:gridCol w:w="1340"/>
      </w:tblGrid>
      <w:tr w:rsidR="00D35351" w:rsidRPr="001B5F7D" w:rsidTr="00C71176">
        <w:trPr>
          <w:trHeight w:val="983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after="0"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单位名称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 w:rsidR="00D35351" w:rsidRPr="001B5F7D" w:rsidRDefault="00D35351" w:rsidP="00074E5A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（发票抬头）</w:t>
            </w:r>
          </w:p>
        </w:tc>
        <w:tc>
          <w:tcPr>
            <w:tcW w:w="3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D35351" w:rsidRPr="001B5F7D" w:rsidTr="00C71176">
        <w:trPr>
          <w:trHeight w:hRule="exact" w:val="454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纳税人识别号</w:t>
            </w:r>
          </w:p>
        </w:tc>
        <w:tc>
          <w:tcPr>
            <w:tcW w:w="3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D35351" w:rsidRPr="001B5F7D" w:rsidTr="00C71176">
        <w:trPr>
          <w:trHeight w:hRule="exact" w:val="454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校长姓名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手机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邮箱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D35351" w:rsidRPr="001B5F7D" w:rsidTr="00C71176">
        <w:trPr>
          <w:trHeight w:hRule="exact" w:val="454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领队姓名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手机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邮箱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D35351" w:rsidRPr="001B5F7D" w:rsidTr="00C71176">
        <w:trPr>
          <w:trHeight w:hRule="exact" w:val="454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参会人数</w:t>
            </w:r>
          </w:p>
        </w:tc>
        <w:tc>
          <w:tcPr>
            <w:tcW w:w="15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共：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人</w:t>
            </w: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男：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__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</w:rPr>
              <w:t xml:space="preserve">   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人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女：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__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</w:rPr>
              <w:t xml:space="preserve">   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人</w:t>
            </w:r>
          </w:p>
        </w:tc>
      </w:tr>
      <w:tr w:rsidR="00D35351" w:rsidRPr="001B5F7D" w:rsidTr="00C71176">
        <w:trPr>
          <w:trHeight w:hRule="exact" w:val="454"/>
          <w:jc w:val="center"/>
        </w:trPr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住宿（选择并填写数量）</w:t>
            </w:r>
          </w:p>
        </w:tc>
        <w:tc>
          <w:tcPr>
            <w:tcW w:w="15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标间：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间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单间：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u w:val="single"/>
              </w:rPr>
              <w:t xml:space="preserve">    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间</w:t>
            </w:r>
          </w:p>
        </w:tc>
      </w:tr>
      <w:tr w:rsidR="00D35351" w:rsidRPr="001B5F7D" w:rsidTr="00C71176">
        <w:trPr>
          <w:trHeight w:hRule="exact" w:val="454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到</w:t>
            </w:r>
            <w:bookmarkStart w:id="0" w:name="_GoBack"/>
            <w:bookmarkEnd w:id="0"/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达时间</w:t>
            </w:r>
          </w:p>
        </w:tc>
        <w:tc>
          <w:tcPr>
            <w:tcW w:w="3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2019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年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u w:val="single"/>
              </w:rPr>
              <w:t>_  _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月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u w:val="single"/>
              </w:rPr>
              <w:t>_  _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u w:val="single"/>
              </w:rPr>
              <w:t xml:space="preserve">   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日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  <w:u w:val="single"/>
              </w:rPr>
              <w:t>_  _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  <w:u w:val="single"/>
              </w:rPr>
              <w:t xml:space="preserve">   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时</w:t>
            </w:r>
          </w:p>
        </w:tc>
      </w:tr>
      <w:tr w:rsidR="00C71176" w:rsidRPr="001B5F7D" w:rsidTr="00C71176">
        <w:trPr>
          <w:trHeight w:hRule="exact" w:val="454"/>
          <w:jc w:val="center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1176" w:rsidRPr="001B5F7D" w:rsidRDefault="00C71176" w:rsidP="00C71176">
            <w:pPr>
              <w:spacing w:line="360" w:lineRule="auto"/>
              <w:ind w:firstLineChars="150" w:firstLine="315"/>
              <w:jc w:val="center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  <w:p w:rsidR="00C71176" w:rsidRDefault="00C71176" w:rsidP="00C71176">
            <w:pPr>
              <w:spacing w:line="360" w:lineRule="auto"/>
              <w:ind w:firstLineChars="150" w:firstLine="315"/>
              <w:jc w:val="center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参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加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人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员</w:t>
            </w:r>
          </w:p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ind w:left="75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学科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职务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手机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QQ</w:t>
            </w:r>
          </w:p>
        </w:tc>
      </w:tr>
      <w:tr w:rsidR="00C71176" w:rsidRPr="001B5F7D" w:rsidTr="00C71176">
        <w:trPr>
          <w:trHeight w:hRule="exact" w:val="454"/>
          <w:jc w:val="center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C71176" w:rsidRPr="001B5F7D" w:rsidTr="00C71176">
        <w:trPr>
          <w:trHeight w:hRule="exact" w:val="454"/>
          <w:jc w:val="center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C71176" w:rsidRPr="001B5F7D" w:rsidTr="00C71176">
        <w:trPr>
          <w:trHeight w:hRule="exact" w:val="454"/>
          <w:jc w:val="center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C71176" w:rsidRPr="001B5F7D" w:rsidTr="00C71176">
        <w:trPr>
          <w:trHeight w:hRule="exact" w:val="454"/>
          <w:jc w:val="center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C71176" w:rsidRPr="001B5F7D" w:rsidTr="00C71176">
        <w:trPr>
          <w:trHeight w:hRule="exact" w:val="454"/>
          <w:jc w:val="center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C71176" w:rsidRPr="001B5F7D" w:rsidTr="00C71176">
        <w:trPr>
          <w:trHeight w:hRule="exact" w:val="454"/>
          <w:jc w:val="center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C71176" w:rsidRPr="001B5F7D" w:rsidTr="00C71176">
        <w:trPr>
          <w:trHeight w:hRule="exact" w:val="454"/>
          <w:jc w:val="center"/>
        </w:trPr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76" w:rsidRPr="001B5F7D" w:rsidRDefault="00C71176" w:rsidP="00074E5A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</w:tc>
      </w:tr>
      <w:tr w:rsidR="00D35351" w:rsidRPr="001B5F7D" w:rsidTr="00C71176">
        <w:trPr>
          <w:trHeight w:hRule="exact" w:val="2772"/>
          <w:jc w:val="center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35351" w:rsidRPr="001B5F7D" w:rsidRDefault="00D35351" w:rsidP="00074E5A">
            <w:pPr>
              <w:spacing w:line="360" w:lineRule="auto"/>
              <w:ind w:firstLineChars="350" w:firstLine="735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  <w:p w:rsidR="00D35351" w:rsidRPr="001B5F7D" w:rsidRDefault="00D35351" w:rsidP="00074E5A">
            <w:pPr>
              <w:spacing w:line="360" w:lineRule="auto"/>
              <w:ind w:firstLineChars="350" w:firstLine="735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温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馨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提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示</w:t>
            </w:r>
          </w:p>
        </w:tc>
        <w:tc>
          <w:tcPr>
            <w:tcW w:w="3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51" w:rsidRDefault="00D35351" w:rsidP="00074E5A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  <w:p w:rsidR="00D35351" w:rsidRPr="00E70185" w:rsidRDefault="00D35351" w:rsidP="00074E5A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>1</w:t>
            </w:r>
            <w:r w:rsidRPr="00E70185"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  <w:t>．请与单位财务提前确认开票单位名称及纳税人识别号；</w:t>
            </w:r>
          </w:p>
          <w:p w:rsidR="00D35351" w:rsidRPr="00E70185" w:rsidRDefault="00D35351" w:rsidP="00074E5A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</w:pPr>
            <w:r w:rsidRPr="00E70185"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  <w:t>2</w:t>
            </w:r>
            <w:r w:rsidRPr="00E70185"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  <w:t>．请将此表填好后发至邮箱：</w:t>
            </w:r>
            <w:r w:rsidRPr="00E70185">
              <w:rPr>
                <w:rFonts w:ascii="Times New Roman" w:eastAsiaTheme="minorEastAsia" w:hAnsi="Times New Roman" w:cs="Times New Roman" w:hint="eastAsia"/>
                <w:kern w:val="2"/>
                <w:sz w:val="18"/>
                <w:szCs w:val="18"/>
              </w:rPr>
              <w:t>840305940</w:t>
            </w:r>
            <w:r w:rsidRPr="00E70185"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  <w:t>@</w:t>
            </w:r>
            <w:r w:rsidRPr="00E70185">
              <w:rPr>
                <w:rFonts w:ascii="Times New Roman" w:eastAsiaTheme="minorEastAsia" w:hAnsi="Times New Roman" w:cs="Times New Roman" w:hint="eastAsia"/>
                <w:kern w:val="2"/>
                <w:sz w:val="18"/>
                <w:szCs w:val="18"/>
              </w:rPr>
              <w:t>qq</w:t>
            </w:r>
            <w:r w:rsidRPr="00E70185"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  <w:t xml:space="preserve">.com </w:t>
            </w:r>
          </w:p>
          <w:p w:rsidR="00D35351" w:rsidRPr="00E70185" w:rsidRDefault="00D35351" w:rsidP="00074E5A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</w:pPr>
            <w:r w:rsidRPr="00E70185"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  <w:t>3</w:t>
            </w:r>
            <w:r w:rsidRPr="00E70185"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  <w:t>．如需汇款，请提前联系培训中心工作人员。</w:t>
            </w:r>
          </w:p>
          <w:p w:rsidR="00D35351" w:rsidRPr="00E70185" w:rsidRDefault="00D35351" w:rsidP="00074E5A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</w:pPr>
            <w:r w:rsidRPr="00E70185"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  <w:t xml:space="preserve">4. </w:t>
            </w:r>
            <w:r w:rsidRPr="00E70185"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  <w:t>交通、食宿等可统一安排，如需要，请联系工作人员填写确认函。</w:t>
            </w:r>
          </w:p>
          <w:p w:rsidR="00D35351" w:rsidRPr="00E70185" w:rsidRDefault="00D35351" w:rsidP="00074E5A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</w:pPr>
            <w:r w:rsidRPr="00E70185"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  <w:t>5</w:t>
            </w:r>
            <w:r w:rsidRPr="00E70185"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  <w:t>．在参训期间如有问题需要处理，请各单位领队与班主任协调解决；</w:t>
            </w:r>
          </w:p>
          <w:p w:rsidR="00D35351" w:rsidRPr="001B5F7D" w:rsidRDefault="00D35351" w:rsidP="00074E5A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E70185"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  <w:t xml:space="preserve">6. </w:t>
            </w:r>
            <w:r w:rsidRPr="00E70185">
              <w:rPr>
                <w:rFonts w:ascii="Times New Roman" w:eastAsiaTheme="minorEastAsia" w:hAnsi="Times New Roman" w:cs="Times New Roman"/>
                <w:kern w:val="2"/>
                <w:sz w:val="18"/>
                <w:szCs w:val="18"/>
              </w:rPr>
              <w:t>联系电话：</w:t>
            </w:r>
            <w:r w:rsidRPr="00E70185">
              <w:rPr>
                <w:rFonts w:ascii="Times New Roman" w:eastAsiaTheme="minorEastAsia" w:hAnsi="Times New Roman" w:cs="Times New Roman"/>
                <w:sz w:val="18"/>
                <w:szCs w:val="18"/>
              </w:rPr>
              <w:t>肖老师</w:t>
            </w:r>
            <w:r w:rsidRPr="00E7018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13951652111  18612801868  13809040367</w:t>
            </w:r>
            <w:r w:rsidRPr="00E70185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(</w:t>
            </w:r>
            <w:proofErr w:type="gramStart"/>
            <w:r w:rsidRPr="00E70185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同微信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)</w:t>
            </w:r>
          </w:p>
          <w:p w:rsidR="00D35351" w:rsidRPr="001B5F7D" w:rsidRDefault="00D35351" w:rsidP="00074E5A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1B5F7D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 </w:t>
            </w:r>
          </w:p>
        </w:tc>
      </w:tr>
    </w:tbl>
    <w:p w:rsidR="00D35351" w:rsidRDefault="00D35351" w:rsidP="00D35351">
      <w:pPr>
        <w:spacing w:line="220" w:lineRule="atLeast"/>
      </w:pPr>
    </w:p>
    <w:p w:rsidR="00D42DA9" w:rsidRPr="00D35351" w:rsidRDefault="00D42DA9"/>
    <w:sectPr w:rsidR="00D42DA9" w:rsidRPr="00D3535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51"/>
    <w:rsid w:val="00962000"/>
    <w:rsid w:val="00C237EC"/>
    <w:rsid w:val="00C71176"/>
    <w:rsid w:val="00D35351"/>
    <w:rsid w:val="00D4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ABEF0-C635-4592-99D4-656F0FFE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5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2019-05-07T05:44:00Z</dcterms:created>
  <dcterms:modified xsi:type="dcterms:W3CDTF">2019-05-07T05:44:00Z</dcterms:modified>
</cp:coreProperties>
</file>